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60498851"/>
        <w:lock w:val="contentLocked"/>
        <w:placeholder>
          <w:docPart w:val="DefaultPlaceholder_1082065158"/>
        </w:placeholder>
        <w:group/>
      </w:sdtPr>
      <w:sdtEndPr>
        <w:rPr>
          <w:rFonts w:ascii="Arial" w:hAnsi="Arial" w:cs="Arial"/>
          <w:b/>
          <w:sz w:val="18"/>
          <w:szCs w:val="18"/>
        </w:rPr>
      </w:sdtEndPr>
      <w:sdtContent>
        <w:bookmarkStart w:id="0" w:name="_GoBack" w:displacedByCustomXml="prev"/>
        <w:p w:rsidR="00CE58C4" w:rsidRDefault="008206FB"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0F803E06" wp14:editId="45D829D8">
                <wp:simplePos x="0" y="0"/>
                <wp:positionH relativeFrom="column">
                  <wp:posOffset>-90170</wp:posOffset>
                </wp:positionH>
                <wp:positionV relativeFrom="paragraph">
                  <wp:posOffset>-833120</wp:posOffset>
                </wp:positionV>
                <wp:extent cx="5852795" cy="971550"/>
                <wp:effectExtent l="0" t="0" r="0" b="0"/>
                <wp:wrapNone/>
                <wp:docPr id="5" name="Bild 5" descr="briefbogen_arth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riefbogen_arth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0" t="4622" b="545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79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58C4" w:rsidRDefault="00CE58C4"/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Bitte ausgefüllt zurücksenden an:</w: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8F3771" w:rsidRDefault="008F3771" w:rsidP="00BE50BE">
          <w:pPr>
            <w:rPr>
              <w:rFonts w:ascii="Arial" w:hAnsi="Arial"/>
              <w:b/>
              <w:sz w:val="22"/>
            </w:rPr>
          </w:pPr>
        </w:p>
        <w:p w:rsidR="00BE50BE" w:rsidRDefault="00BE50BE" w:rsidP="00BE50BE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SVG</w:t>
          </w:r>
        </w:p>
        <w:p w:rsidR="00BE50BE" w:rsidRDefault="00A9717F" w:rsidP="00BE50BE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Steffen Schulz</w:t>
          </w:r>
        </w:p>
        <w:p w:rsidR="00BE50BE" w:rsidRPr="00A9717F" w:rsidRDefault="00A9717F" w:rsidP="00BE50BE">
          <w:pPr>
            <w:rPr>
              <w:rFonts w:ascii="Arial" w:hAnsi="Arial"/>
              <w:b/>
              <w:sz w:val="22"/>
            </w:rPr>
          </w:pPr>
          <w:r w:rsidRPr="00A9717F">
            <w:rPr>
              <w:rFonts w:ascii="Arial" w:hAnsi="Arial"/>
              <w:b/>
              <w:sz w:val="22"/>
            </w:rPr>
            <w:t>Lange Str. 6</w:t>
          </w:r>
        </w:p>
        <w:p w:rsidR="00BE50BE" w:rsidRPr="00A9717F" w:rsidRDefault="00A9717F" w:rsidP="00BE50BE">
          <w:pPr>
            <w:rPr>
              <w:rFonts w:ascii="Arial" w:hAnsi="Arial"/>
              <w:b/>
              <w:sz w:val="22"/>
            </w:rPr>
          </w:pPr>
          <w:r w:rsidRPr="00A9717F">
            <w:rPr>
              <w:rFonts w:ascii="Arial" w:hAnsi="Arial"/>
              <w:b/>
              <w:sz w:val="22"/>
            </w:rPr>
            <w:t>18249 Bernitt</w: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BE50BE" w:rsidRDefault="00F545B1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E-Mail: </w:t>
          </w:r>
          <w:hyperlink r:id="rId6" w:history="1">
            <w:r w:rsidRPr="00E75927">
              <w:rPr>
                <w:rStyle w:val="Hyperlink"/>
                <w:rFonts w:ascii="Arial" w:hAnsi="Arial"/>
                <w:sz w:val="22"/>
              </w:rPr>
              <w:t>s.schulz@fries24.de</w:t>
            </w:r>
          </w:hyperlink>
        </w:p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Fax : 0</w:t>
          </w:r>
          <w:r w:rsidR="00A9717F">
            <w:rPr>
              <w:rFonts w:ascii="Arial" w:hAnsi="Arial"/>
              <w:sz w:val="22"/>
            </w:rPr>
            <w:t>381</w:t>
          </w:r>
          <w:r>
            <w:rPr>
              <w:rFonts w:ascii="Arial" w:hAnsi="Arial"/>
              <w:sz w:val="22"/>
            </w:rPr>
            <w:t xml:space="preserve"> / </w:t>
          </w:r>
          <w:r w:rsidR="00A9717F">
            <w:rPr>
              <w:rFonts w:ascii="Arial" w:hAnsi="Arial"/>
              <w:sz w:val="22"/>
            </w:rPr>
            <w:t>252951590</w:t>
          </w:r>
        </w:p>
        <w:p w:rsidR="00BE50BE" w:rsidRDefault="00BE50BE" w:rsidP="00BE50BE">
          <w:pPr>
            <w:jc w:val="right"/>
            <w:rPr>
              <w:rFonts w:ascii="Arial" w:hAnsi="Arial"/>
              <w:sz w:val="22"/>
            </w:rPr>
          </w:pPr>
        </w:p>
        <w:p w:rsidR="00BE50BE" w:rsidRDefault="00BE50BE" w:rsidP="00BE50BE">
          <w:pPr>
            <w:pStyle w:val="berschrift1"/>
          </w:pPr>
          <w:r>
            <w:t>Beitrittserklärung</w: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Hiermit treten wir der Speedway Veranstalter Gemeinschaft zum</w:t>
          </w:r>
          <w:r w:rsidR="00F545B1">
            <w:rPr>
              <w:rFonts w:ascii="Arial" w:hAnsi="Arial"/>
              <w:sz w:val="22"/>
            </w:rPr>
            <w:t xml:space="preserve"> 01.01.</w:t>
          </w:r>
          <w:r w:rsidR="003E3EE3">
            <w:rPr>
              <w:rFonts w:ascii="Arial" w:hAnsi="Arial"/>
              <w:sz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6" type="#_x0000_t75" style="width:1in;height:18.35pt" o:ole="">
                <v:imagedata r:id="rId7" o:title=""/>
              </v:shape>
              <w:control r:id="rId8" w:name="TextBox11" w:shapeid="_x0000_i1066"/>
            </w:object>
          </w:r>
          <w:r w:rsidR="00F545B1">
            <w:rPr>
              <w:rFonts w:ascii="Arial" w:hAnsi="Arial"/>
              <w:sz w:val="22"/>
            </w:rPr>
            <w:t>bei.</w: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Name des Clubs</w:t>
          </w:r>
          <w:r w:rsidR="00BA4BC3">
            <w:rPr>
              <w:rFonts w:ascii="Arial" w:hAnsi="Arial"/>
              <w:sz w:val="22"/>
            </w:rPr>
            <w:t>:</w:t>
          </w:r>
          <w:r w:rsidR="00BA4BC3"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45" type="#_x0000_t75" style="width:334.2pt;height:18.35pt" o:ole="">
                <v:imagedata r:id="rId9" o:title=""/>
              </v:shape>
              <w:control r:id="rId10" w:name="TextBox1" w:shapeid="_x0000_i1045"/>
            </w:object>
          </w:r>
        </w:p>
        <w:p w:rsidR="00D73F2E" w:rsidRDefault="00D73F2E" w:rsidP="00BE50BE">
          <w:pPr>
            <w:rPr>
              <w:rFonts w:ascii="Arial" w:hAnsi="Arial"/>
              <w:sz w:val="22"/>
            </w:rPr>
          </w:pPr>
        </w:p>
        <w:p w:rsidR="00BA4BC3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Clubadresse: </w:t>
          </w:r>
        </w:p>
        <w:p w:rsidR="00BA4BC3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Postfach/Stra</w:t>
          </w:r>
          <w:r w:rsidR="00591D6F">
            <w:rPr>
              <w:rFonts w:ascii="Arial" w:hAnsi="Arial"/>
              <w:sz w:val="22"/>
            </w:rPr>
            <w:t>ß</w:t>
          </w:r>
          <w:r>
            <w:rPr>
              <w:rFonts w:ascii="Arial" w:hAnsi="Arial"/>
              <w:sz w:val="22"/>
            </w:rPr>
            <w:t>e</w:t>
          </w:r>
          <w:r w:rsidR="00BA4BC3">
            <w:rPr>
              <w:rFonts w:ascii="Arial" w:hAnsi="Arial"/>
              <w:sz w:val="22"/>
            </w:rPr>
            <w:t>:</w:t>
          </w:r>
          <w:r w:rsidR="00BA4BC3"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47" type="#_x0000_t75" style="width:334.2pt;height:18.35pt" o:ole="">
                <v:imagedata r:id="rId9" o:title=""/>
              </v:shape>
              <w:control r:id="rId11" w:name="TextBox2" w:shapeid="_x0000_i1047"/>
            </w:object>
          </w:r>
        </w:p>
        <w:p w:rsidR="00BA4BC3" w:rsidRDefault="00BA4BC3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P</w:t>
          </w:r>
          <w:r w:rsidR="00BE50BE">
            <w:rPr>
              <w:rFonts w:ascii="Arial" w:hAnsi="Arial"/>
              <w:sz w:val="22"/>
            </w:rPr>
            <w:t>LZ</w:t>
          </w:r>
          <w:r w:rsidR="00BE50BE">
            <w:rPr>
              <w:rFonts w:ascii="Arial" w:hAnsi="Arial"/>
              <w:sz w:val="22"/>
            </w:rPr>
            <w:tab/>
          </w:r>
          <w:r>
            <w:rPr>
              <w:rFonts w:ascii="Arial" w:hAnsi="Arial"/>
              <w:sz w:val="22"/>
            </w:rPr>
            <w:tab/>
          </w:r>
          <w:r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49" type="#_x0000_t75" style="width:84.9pt;height:18.35pt" o:ole="">
                <v:imagedata r:id="rId12" o:title=""/>
              </v:shape>
              <w:control r:id="rId13" w:name="TextBox3" w:shapeid="_x0000_i1049"/>
            </w:objec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Ort</w:t>
          </w:r>
          <w:r w:rsidR="00BA4BC3">
            <w:rPr>
              <w:rFonts w:ascii="Arial" w:hAnsi="Arial"/>
              <w:sz w:val="22"/>
            </w:rPr>
            <w:tab/>
          </w:r>
          <w:r w:rsidR="00BA4BC3">
            <w:rPr>
              <w:rFonts w:ascii="Arial" w:hAnsi="Arial"/>
              <w:sz w:val="22"/>
            </w:rPr>
            <w:tab/>
          </w:r>
          <w:r w:rsidR="00BA4BC3"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51" type="#_x0000_t75" style="width:334.2pt;height:18.35pt" o:ole="">
                <v:imagedata r:id="rId9" o:title=""/>
              </v:shape>
              <w:control r:id="rId14" w:name="TextBox4" w:shapeid="_x0000_i1051"/>
            </w:objec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BA4BC3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Telefon</w:t>
          </w:r>
          <w:r>
            <w:rPr>
              <w:rFonts w:ascii="Arial" w:hAnsi="Arial"/>
              <w:sz w:val="22"/>
            </w:rPr>
            <w:tab/>
          </w:r>
          <w:r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53" type="#_x0000_t75" style="width:334.2pt;height:18.35pt" o:ole="">
                <v:imagedata r:id="rId9" o:title=""/>
              </v:shape>
              <w:control r:id="rId15" w:name="TextBox5" w:shapeid="_x0000_i1053"/>
            </w:objec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Fax</w:t>
          </w:r>
          <w:r w:rsidR="00BA4BC3">
            <w:rPr>
              <w:rFonts w:ascii="Arial" w:hAnsi="Arial"/>
              <w:sz w:val="22"/>
            </w:rPr>
            <w:tab/>
          </w:r>
          <w:r w:rsidR="00BA4BC3">
            <w:rPr>
              <w:rFonts w:ascii="Arial" w:hAnsi="Arial"/>
              <w:sz w:val="22"/>
            </w:rPr>
            <w:tab/>
          </w:r>
          <w:r w:rsidR="00BA4BC3"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55" type="#_x0000_t75" style="width:334.2pt;height:18.35pt" o:ole="">
                <v:imagedata r:id="rId9" o:title=""/>
              </v:shape>
              <w:control r:id="rId16" w:name="TextBox6" w:shapeid="_x0000_i1055"/>
            </w:object>
          </w:r>
        </w:p>
        <w:p w:rsidR="00BA4BC3" w:rsidRDefault="00BA4BC3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E</w:t>
          </w:r>
          <w:r w:rsidR="00BE50BE">
            <w:rPr>
              <w:rFonts w:ascii="Arial" w:hAnsi="Arial"/>
              <w:sz w:val="22"/>
            </w:rPr>
            <w:t>-</w:t>
          </w:r>
          <w:r>
            <w:rPr>
              <w:rFonts w:ascii="Arial" w:hAnsi="Arial"/>
              <w:sz w:val="22"/>
            </w:rPr>
            <w:t>M</w:t>
          </w:r>
          <w:r w:rsidR="00BE50BE">
            <w:rPr>
              <w:rFonts w:ascii="Arial" w:hAnsi="Arial"/>
              <w:sz w:val="22"/>
            </w:rPr>
            <w:t>ail</w:t>
          </w:r>
          <w:r w:rsidR="00BE50BE">
            <w:rPr>
              <w:rFonts w:ascii="Arial" w:hAnsi="Arial"/>
              <w:sz w:val="22"/>
            </w:rPr>
            <w:tab/>
          </w:r>
          <w:r w:rsidR="00BE50BE">
            <w:rPr>
              <w:rFonts w:ascii="Arial" w:hAnsi="Arial"/>
              <w:sz w:val="22"/>
            </w:rPr>
            <w:tab/>
          </w:r>
          <w:r w:rsidR="00BE50BE"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57" type="#_x0000_t75" style="width:334.2pt;height:18.35pt" o:ole="">
                <v:imagedata r:id="rId9" o:title=""/>
              </v:shape>
              <w:control r:id="rId17" w:name="TextBox7" w:shapeid="_x0000_i1057"/>
            </w:objec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Internet-Adresse</w:t>
          </w:r>
          <w:r w:rsidR="00BA4BC3"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59" type="#_x0000_t75" style="width:334.2pt;height:18.35pt" o:ole="">
                <v:imagedata r:id="rId9" o:title=""/>
              </v:shape>
              <w:control r:id="rId18" w:name="TextBox8" w:shapeid="_x0000_i1059"/>
            </w:objec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Name des/der zeichnungsberechtigten Vorstandsmitglieder</w:t>
          </w:r>
        </w:p>
        <w:p w:rsidR="00BA4BC3" w:rsidRDefault="00BA4BC3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ab/>
          </w:r>
          <w:r>
            <w:rPr>
              <w:rFonts w:ascii="Arial" w:hAnsi="Arial"/>
              <w:sz w:val="22"/>
            </w:rPr>
            <w:tab/>
          </w:r>
          <w:r>
            <w:rPr>
              <w:rFonts w:ascii="Arial" w:hAnsi="Arial"/>
              <w:sz w:val="22"/>
            </w:rPr>
            <w:tab/>
          </w:r>
          <w:r w:rsidR="00D73F2E">
            <w:rPr>
              <w:rFonts w:ascii="Arial" w:hAnsi="Arial"/>
            </w:rPr>
            <w:object w:dxaOrig="1440" w:dyaOrig="1440">
              <v:shape id="_x0000_i1061" type="#_x0000_t75" style="width:334.2pt;height:18.35pt" o:ole="">
                <v:imagedata r:id="rId9" o:title=""/>
              </v:shape>
              <w:control r:id="rId19" w:name="TextBox9" w:shapeid="_x0000_i1061"/>
            </w:objec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192505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Den Mitgliedsbeitrag für </w:t>
          </w:r>
          <w:r w:rsidR="00192505">
            <w:rPr>
              <w:rFonts w:ascii="Arial" w:hAnsi="Arial"/>
              <w:sz w:val="22"/>
            </w:rPr>
            <w:t>das kommende Jahr</w:t>
          </w:r>
          <w:r>
            <w:rPr>
              <w:rFonts w:ascii="Arial" w:hAnsi="Arial"/>
              <w:sz w:val="22"/>
            </w:rPr>
            <w:t xml:space="preserve"> in Höhe von </w:t>
          </w:r>
          <w:sdt>
            <w:sdtPr>
              <w:rPr>
                <w:rFonts w:ascii="Arial" w:hAnsi="Arial"/>
                <w:sz w:val="22"/>
              </w:rPr>
              <w:id w:val="590517561"/>
              <w:lock w:val="sdtLocked"/>
              <w:placeholder>
                <w:docPart w:val="37234FF7637C4985A80A6EB1CD401970"/>
              </w:placeholder>
              <w:showingPlcHdr/>
              <w:dropDownList>
                <w:listItem w:value="Wählen Sie ein Element aus."/>
                <w:listItem w:displayText="150,00 €" w:value="150,00 €"/>
                <w:listItem w:displayText="200,00 €" w:value="200,00 €"/>
              </w:dropDownList>
            </w:sdtPr>
            <w:sdtEndPr/>
            <w:sdtContent>
              <w:r w:rsidR="009E0209">
                <w:rPr>
                  <w:rStyle w:val="Platzhaltertext"/>
                </w:rPr>
                <w:t>Bitte</w:t>
              </w:r>
              <w:r w:rsidR="00D73F2E" w:rsidRPr="00E75927">
                <w:rPr>
                  <w:rStyle w:val="Platzhaltertext"/>
                </w:rPr>
                <w:t xml:space="preserve"> ein</w:t>
              </w:r>
              <w:r w:rsidR="00D73F2E">
                <w:rPr>
                  <w:rStyle w:val="Platzhaltertext"/>
                </w:rPr>
                <w:t>en Wert</w:t>
              </w:r>
              <w:r w:rsidR="00D73F2E" w:rsidRPr="00E75927">
                <w:rPr>
                  <w:rStyle w:val="Platzhaltertext"/>
                </w:rPr>
                <w:t xml:space="preserve"> aus</w:t>
              </w:r>
              <w:r w:rsidR="009E0209">
                <w:rPr>
                  <w:rStyle w:val="Platzhaltertext"/>
                </w:rPr>
                <w:t>wählen</w:t>
              </w:r>
            </w:sdtContent>
          </w:sdt>
        </w:p>
        <w:p w:rsidR="00BE50BE" w:rsidRDefault="00BE50BE" w:rsidP="00BE50BE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überweisen wir </w:t>
          </w:r>
          <w:r w:rsidR="00192505">
            <w:rPr>
              <w:rFonts w:ascii="Arial" w:hAnsi="Arial"/>
              <w:sz w:val="22"/>
            </w:rPr>
            <w:t xml:space="preserve">vor Beginn des Jahres </w:t>
          </w:r>
          <w:r>
            <w:rPr>
              <w:rFonts w:ascii="Arial" w:hAnsi="Arial"/>
              <w:sz w:val="22"/>
            </w:rPr>
            <w:t>auf das unten genannte Konto.</w: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3C112A" w:rsidRDefault="009E0209" w:rsidP="00B40978">
          <w:pPr>
            <w:rPr>
              <w:rFonts w:ascii="Arial" w:hAnsi="Arial"/>
              <w:sz w:val="22"/>
            </w:rPr>
          </w:pPr>
          <w:r w:rsidRPr="009E0209">
            <w:rPr>
              <w:rFonts w:ascii="Arial" w:hAnsi="Arial"/>
              <w:sz w:val="22"/>
              <w:szCs w:val="22"/>
            </w:rPr>
            <w:t>Ort</w:t>
          </w:r>
          <w:r>
            <w:rPr>
              <w:rFonts w:ascii="Arial" w:hAnsi="Arial"/>
            </w:rPr>
            <w:t>:</w:t>
          </w:r>
          <w:r w:rsidRPr="009E0209">
            <w:rPr>
              <w:rFonts w:ascii="Arial" w:hAnsi="Arial"/>
            </w:rPr>
            <w:t xml:space="preserve"> </w:t>
          </w:r>
          <w:r w:rsidR="00D73F2E">
            <w:rPr>
              <w:rFonts w:ascii="Arial" w:hAnsi="Arial"/>
            </w:rPr>
            <w:object w:dxaOrig="1440" w:dyaOrig="1440">
              <v:shape id="_x0000_i1063" type="#_x0000_t75" style="width:194.95pt;height:18.35pt" o:ole="">
                <v:imagedata r:id="rId20" o:title=""/>
              </v:shape>
              <w:control r:id="rId21" w:name="TextBox10" w:shapeid="_x0000_i1063"/>
            </w:object>
          </w:r>
        </w:p>
        <w:p w:rsidR="00BE50BE" w:rsidRDefault="003E3EE3" w:rsidP="008F3771">
          <w:pPr>
            <w:tabs>
              <w:tab w:val="left" w:pos="4536"/>
            </w:tabs>
            <w:rPr>
              <w:rFonts w:ascii="Arial" w:hAnsi="Arial"/>
              <w:sz w:val="22"/>
            </w:rPr>
          </w:pPr>
          <w:sdt>
            <w:sdtPr>
              <w:rPr>
                <w:rFonts w:ascii="Arial" w:hAnsi="Arial"/>
                <w:sz w:val="22"/>
              </w:rPr>
              <w:id w:val="-708187645"/>
              <w:placeholder>
                <w:docPart w:val="018CC6A36B9D425EA306EFE2D0BA0BC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E0209" w:rsidRPr="00BD55D8">
                <w:rPr>
                  <w:rStyle w:val="Platzhaltertext"/>
                </w:rPr>
                <w:t>Klicken Sie hier, um ein Datum einzugeben.</w:t>
              </w:r>
            </w:sdtContent>
          </w:sdt>
          <w:r w:rsidR="00192505">
            <w:rPr>
              <w:rFonts w:ascii="Arial" w:hAnsi="Arial"/>
              <w:sz w:val="22"/>
            </w:rPr>
            <w:tab/>
          </w:r>
          <w:r w:rsidR="003C112A">
            <w:rPr>
              <w:rFonts w:ascii="Arial" w:hAnsi="Arial"/>
              <w:sz w:val="22"/>
            </w:rPr>
            <w:t>.......................</w:t>
          </w:r>
          <w:r w:rsidR="00BE50BE">
            <w:rPr>
              <w:rFonts w:ascii="Arial" w:hAnsi="Arial"/>
              <w:sz w:val="22"/>
            </w:rPr>
            <w:t>............................................</w:t>
          </w:r>
        </w:p>
        <w:p w:rsidR="00BE50BE" w:rsidRDefault="008F3771" w:rsidP="008F3771">
          <w:pPr>
            <w:tabs>
              <w:tab w:val="center" w:pos="6804"/>
            </w:tabs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ab/>
          </w:r>
          <w:r w:rsidR="00BE50BE">
            <w:rPr>
              <w:rFonts w:ascii="Arial" w:hAnsi="Arial"/>
              <w:sz w:val="22"/>
            </w:rPr>
            <w:t>Unterschrift</w: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BE50BE" w:rsidRDefault="00BE50BE" w:rsidP="00BE50BE">
          <w:pPr>
            <w:tabs>
              <w:tab w:val="left" w:pos="2268"/>
              <w:tab w:val="left" w:pos="5670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Beitragsstaffel: </w:t>
          </w:r>
          <w:r>
            <w:rPr>
              <w:rFonts w:ascii="Arial" w:hAnsi="Arial"/>
              <w:b/>
            </w:rPr>
            <w:tab/>
          </w:r>
          <w:r w:rsidR="00192505">
            <w:rPr>
              <w:rFonts w:ascii="Arial" w:hAnsi="Arial"/>
              <w:b/>
            </w:rPr>
            <w:t>Mitgliedsbeitrag</w:t>
          </w:r>
          <w:r>
            <w:rPr>
              <w:rFonts w:ascii="Arial" w:hAnsi="Arial"/>
              <w:b/>
            </w:rPr>
            <w:tab/>
          </w:r>
          <w:r w:rsidR="009E0209">
            <w:rPr>
              <w:rFonts w:ascii="Arial" w:hAnsi="Arial"/>
              <w:b/>
            </w:rPr>
            <w:tab/>
          </w:r>
          <w:r w:rsidR="00192505"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>€ 150,-/Jahr</w:t>
          </w:r>
        </w:p>
        <w:p w:rsidR="00192505" w:rsidRDefault="00192505" w:rsidP="00BE50BE">
          <w:pPr>
            <w:tabs>
              <w:tab w:val="left" w:pos="2268"/>
              <w:tab w:val="left" w:pos="5670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  <w:t>Bei Beteiligung an der Bundesliga</w:t>
          </w:r>
          <w:r>
            <w:rPr>
              <w:rFonts w:ascii="Arial" w:hAnsi="Arial"/>
              <w:b/>
            </w:rPr>
            <w:tab/>
            <w:t>€ 200,- /Jahr</w:t>
          </w:r>
        </w:p>
        <w:p w:rsidR="00BE50BE" w:rsidRDefault="00BE50BE" w:rsidP="00BE50BE">
          <w:pPr>
            <w:rPr>
              <w:rFonts w:ascii="Arial" w:hAnsi="Arial"/>
              <w:sz w:val="22"/>
            </w:rPr>
          </w:pPr>
        </w:p>
        <w:p w:rsidR="00BE50BE" w:rsidRDefault="00BE50BE" w:rsidP="00BE50BE">
          <w:pPr>
            <w:tabs>
              <w:tab w:val="left" w:pos="567"/>
              <w:tab w:val="decimal" w:pos="7088"/>
            </w:tabs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Speedway Veranstalter Gemeinschaft e.V.</w:t>
          </w:r>
        </w:p>
        <w:p w:rsidR="00F545B1" w:rsidRDefault="00BE50BE" w:rsidP="00BE50BE">
          <w:pPr>
            <w:tabs>
              <w:tab w:val="left" w:pos="567"/>
              <w:tab w:val="decimal" w:pos="7088"/>
            </w:tabs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Vereinsregister </w:t>
          </w:r>
        </w:p>
        <w:p w:rsidR="00F545B1" w:rsidRPr="00F545B1" w:rsidRDefault="00F545B1" w:rsidP="00BE50BE">
          <w:pPr>
            <w:tabs>
              <w:tab w:val="left" w:pos="1134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545B1">
            <w:rPr>
              <w:rFonts w:ascii="Arial" w:hAnsi="Arial" w:cs="Arial"/>
              <w:sz w:val="18"/>
              <w:szCs w:val="18"/>
            </w:rPr>
            <w:t>Amtsgericht Güstrow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 w:rsidRPr="00F545B1">
            <w:rPr>
              <w:rFonts w:ascii="Arial" w:hAnsi="Arial" w:cs="Arial"/>
              <w:sz w:val="18"/>
              <w:szCs w:val="18"/>
            </w:rPr>
            <w:t xml:space="preserve">Registernummer: VR 1029 </w:t>
          </w:r>
        </w:p>
        <w:p w:rsidR="00BE50BE" w:rsidRDefault="00BE50BE" w:rsidP="00BE50BE">
          <w:pPr>
            <w:tabs>
              <w:tab w:val="left" w:pos="1134"/>
            </w:tabs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Vorstand: Lars Ilgner, </w:t>
          </w:r>
          <w:r w:rsidR="00754156">
            <w:rPr>
              <w:rFonts w:ascii="Arial" w:hAnsi="Arial"/>
              <w:sz w:val="18"/>
            </w:rPr>
            <w:t>Gunnar Mörke</w:t>
          </w:r>
          <w:r>
            <w:rPr>
              <w:rFonts w:ascii="Arial" w:hAnsi="Arial"/>
              <w:sz w:val="18"/>
            </w:rPr>
            <w:t xml:space="preserve">, </w:t>
          </w:r>
          <w:r w:rsidR="00754156">
            <w:rPr>
              <w:rFonts w:ascii="Arial" w:hAnsi="Arial"/>
              <w:sz w:val="18"/>
            </w:rPr>
            <w:t>Steffen Schulz</w:t>
          </w:r>
        </w:p>
        <w:p w:rsidR="00BE50BE" w:rsidRDefault="00BE50BE" w:rsidP="00BE50BE">
          <w:pPr>
            <w:tabs>
              <w:tab w:val="left" w:pos="1134"/>
            </w:tabs>
            <w:jc w:val="right"/>
            <w:rPr>
              <w:rFonts w:ascii="Arial" w:hAnsi="Arial"/>
              <w:sz w:val="18"/>
            </w:rPr>
          </w:pPr>
        </w:p>
        <w:p w:rsidR="00BE50BE" w:rsidRPr="00F545B1" w:rsidRDefault="00BE50BE" w:rsidP="00BE50BE">
          <w:pPr>
            <w:jc w:val="right"/>
            <w:rPr>
              <w:rFonts w:ascii="Arial" w:hAnsi="Arial"/>
              <w:b/>
              <w:sz w:val="18"/>
            </w:rPr>
          </w:pPr>
          <w:r w:rsidRPr="00F545B1">
            <w:rPr>
              <w:rFonts w:ascii="Arial" w:hAnsi="Arial"/>
              <w:b/>
              <w:sz w:val="18"/>
            </w:rPr>
            <w:t>Bankverbindung:</w:t>
          </w:r>
        </w:p>
        <w:p w:rsidR="00C63F29" w:rsidRPr="00F545B1" w:rsidRDefault="00F545B1" w:rsidP="00F545B1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F545B1">
            <w:rPr>
              <w:rFonts w:ascii="Arial" w:hAnsi="Arial" w:cs="Arial"/>
              <w:b/>
              <w:sz w:val="18"/>
              <w:szCs w:val="18"/>
            </w:rPr>
            <w:lastRenderedPageBreak/>
            <w:t>Ostseesparkasse Rostock,</w:t>
          </w:r>
          <w:r w:rsidRPr="00F545B1">
            <w:rPr>
              <w:rFonts w:ascii="Arial" w:hAnsi="Arial" w:cs="Arial"/>
              <w:b/>
              <w:sz w:val="18"/>
              <w:szCs w:val="18"/>
            </w:rPr>
            <w:br/>
            <w:t>IBAN: DE37130500000201073315</w:t>
          </w:r>
          <w:r w:rsidRPr="00F545B1">
            <w:rPr>
              <w:rFonts w:ascii="Arial" w:hAnsi="Arial" w:cs="Arial"/>
              <w:b/>
              <w:sz w:val="18"/>
              <w:szCs w:val="18"/>
            </w:rPr>
            <w:br/>
            <w:t>BIC: NOLADE21ROS</w:t>
          </w:r>
        </w:p>
        <w:bookmarkEnd w:id="0" w:displacedByCustomXml="next"/>
      </w:sdtContent>
    </w:sdt>
    <w:sectPr w:rsidR="00C63F29" w:rsidRPr="00F545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BE"/>
    <w:rsid w:val="000F320F"/>
    <w:rsid w:val="00192505"/>
    <w:rsid w:val="002355F2"/>
    <w:rsid w:val="003C112A"/>
    <w:rsid w:val="003E3EE3"/>
    <w:rsid w:val="005754CA"/>
    <w:rsid w:val="00591D6F"/>
    <w:rsid w:val="006132BC"/>
    <w:rsid w:val="007073B2"/>
    <w:rsid w:val="00754156"/>
    <w:rsid w:val="008206FB"/>
    <w:rsid w:val="008F3771"/>
    <w:rsid w:val="009E0209"/>
    <w:rsid w:val="009E7836"/>
    <w:rsid w:val="00A9717F"/>
    <w:rsid w:val="00B40978"/>
    <w:rsid w:val="00BA4BC3"/>
    <w:rsid w:val="00BE1B10"/>
    <w:rsid w:val="00BE50BE"/>
    <w:rsid w:val="00C63F29"/>
    <w:rsid w:val="00CA622F"/>
    <w:rsid w:val="00CE58C4"/>
    <w:rsid w:val="00D409BE"/>
    <w:rsid w:val="00D73F2E"/>
    <w:rsid w:val="00EB6980"/>
    <w:rsid w:val="00F25685"/>
    <w:rsid w:val="00F545B1"/>
    <w:rsid w:val="00F90DE5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E50BE"/>
    <w:pPr>
      <w:keepNext/>
      <w:outlineLvl w:val="0"/>
    </w:pPr>
    <w:rPr>
      <w:rFonts w:ascii="Arial" w:eastAsia="Times New Roman" w:hAnsi="Arial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E50BE"/>
    <w:rPr>
      <w:rFonts w:ascii="Arial" w:eastAsia="Times New Roman" w:hAnsi="Arial"/>
      <w:b/>
      <w:sz w:val="22"/>
    </w:rPr>
  </w:style>
  <w:style w:type="character" w:styleId="Hyperlink">
    <w:name w:val="Hyperlink"/>
    <w:basedOn w:val="Absatz-Standardschriftart"/>
    <w:uiPriority w:val="99"/>
    <w:unhideWhenUsed/>
    <w:rsid w:val="005754C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A4B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B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BC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E50BE"/>
    <w:pPr>
      <w:keepNext/>
      <w:outlineLvl w:val="0"/>
    </w:pPr>
    <w:rPr>
      <w:rFonts w:ascii="Arial" w:eastAsia="Times New Roman" w:hAnsi="Arial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E50BE"/>
    <w:rPr>
      <w:rFonts w:ascii="Arial" w:eastAsia="Times New Roman" w:hAnsi="Arial"/>
      <w:b/>
      <w:sz w:val="22"/>
    </w:rPr>
  </w:style>
  <w:style w:type="character" w:styleId="Hyperlink">
    <w:name w:val="Hyperlink"/>
    <w:basedOn w:val="Absatz-Standardschriftart"/>
    <w:uiPriority w:val="99"/>
    <w:unhideWhenUsed/>
    <w:rsid w:val="005754C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A4B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B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BC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hyperlink" Target="mailto:s.schulz@fries24.de" TargetMode="Externa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6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234FF7637C4985A80A6EB1CD401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3ED01-19E8-4659-8A6B-EA67CB2846C4}"/>
      </w:docPartPr>
      <w:docPartBody>
        <w:p w:rsidR="00487628" w:rsidRDefault="004A0808" w:rsidP="004A0808">
          <w:pPr>
            <w:pStyle w:val="37234FF7637C4985A80A6EB1CD4019701"/>
          </w:pPr>
          <w:r>
            <w:rPr>
              <w:rStyle w:val="Platzhaltertext"/>
            </w:rPr>
            <w:t>Bitte</w:t>
          </w:r>
          <w:r w:rsidRPr="00E75927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>en Wert</w:t>
          </w:r>
          <w:r w:rsidRPr="00E75927">
            <w:rPr>
              <w:rStyle w:val="Platzhaltertext"/>
            </w:rPr>
            <w:t xml:space="preserve"> aus</w:t>
          </w:r>
          <w:r>
            <w:rPr>
              <w:rStyle w:val="Platzhaltertext"/>
            </w:rPr>
            <w:t>wählen</w:t>
          </w:r>
        </w:p>
      </w:docPartBody>
    </w:docPart>
    <w:docPart>
      <w:docPartPr>
        <w:name w:val="018CC6A36B9D425EA306EFE2D0BA0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7AADA-ADFB-4504-9A79-3D5A3AE4AC6D}"/>
      </w:docPartPr>
      <w:docPartBody>
        <w:p w:rsidR="00000000" w:rsidRDefault="004A0808" w:rsidP="004A0808">
          <w:pPr>
            <w:pStyle w:val="018CC6A36B9D425EA306EFE2D0BA0BC0"/>
          </w:pPr>
          <w:r w:rsidRPr="00BD55D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5750B-4E23-404E-BC3B-CDC2C05D886F}"/>
      </w:docPartPr>
      <w:docPartBody>
        <w:p w:rsidR="00000000" w:rsidRDefault="004A0808">
          <w:r w:rsidRPr="009932E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E2"/>
    <w:rsid w:val="00397D20"/>
    <w:rsid w:val="00487628"/>
    <w:rsid w:val="004A0808"/>
    <w:rsid w:val="008F1B0D"/>
    <w:rsid w:val="00CB0315"/>
    <w:rsid w:val="00DA45C9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0808"/>
    <w:rPr>
      <w:color w:val="808080"/>
    </w:rPr>
  </w:style>
  <w:style w:type="paragraph" w:customStyle="1" w:styleId="B70DDF89709145AAA199C6EA1572A1F2">
    <w:name w:val="B70DDF89709145AAA199C6EA1572A1F2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105827821D04829BFD72F15DEE284E1">
    <w:name w:val="D105827821D04829BFD72F15DEE284E1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5B190AB75447A6B1B5415128A65BA0">
    <w:name w:val="DA5B190AB75447A6B1B5415128A65BA0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DBD985E04F54236BA63E2031BCB3B11">
    <w:name w:val="3DBD985E04F54236BA63E2031BCB3B11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04FFCD50D044890ABBC0E7E683EA072">
    <w:name w:val="504FFCD50D044890ABBC0E7E683EA072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8F09497A3D64976B261E494F76806E1">
    <w:name w:val="38F09497A3D64976B261E494F76806E1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B71B963AD08434FB178076B64A8E362">
    <w:name w:val="3B71B963AD08434FB178076B64A8E362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668B06394AF4BA9AF10864C780BFDF1">
    <w:name w:val="6668B06394AF4BA9AF10864C780BFDF1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01133369EB461BB3EBF2E79153DD78">
    <w:name w:val="BD01133369EB461BB3EBF2E79153DD78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ABD1E82035E48D08D401EFB0CD5F16A">
    <w:name w:val="9ABD1E82035E48D08D401EFB0CD5F16A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802285224C344C6B525465F1ED7CC59">
    <w:name w:val="4802285224C344C6B525465F1ED7CC59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7234FF7637C4985A80A6EB1CD401970">
    <w:name w:val="37234FF7637C4985A80A6EB1CD401970"/>
    <w:rsid w:val="00DA45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7A6C5795F4427A974BD38610DA9C45">
    <w:name w:val="DE7A6C5795F4427A974BD38610DA9C45"/>
    <w:rsid w:val="00DA45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7234FF7637C4985A80A6EB1CD4019701">
    <w:name w:val="37234FF7637C4985A80A6EB1CD4019701"/>
    <w:rsid w:val="004A08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18CC6A36B9D425EA306EFE2D0BA0BC0">
    <w:name w:val="018CC6A36B9D425EA306EFE2D0BA0BC0"/>
    <w:rsid w:val="004A08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0808"/>
    <w:rPr>
      <w:color w:val="808080"/>
    </w:rPr>
  </w:style>
  <w:style w:type="paragraph" w:customStyle="1" w:styleId="B70DDF89709145AAA199C6EA1572A1F2">
    <w:name w:val="B70DDF89709145AAA199C6EA1572A1F2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105827821D04829BFD72F15DEE284E1">
    <w:name w:val="D105827821D04829BFD72F15DEE284E1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5B190AB75447A6B1B5415128A65BA0">
    <w:name w:val="DA5B190AB75447A6B1B5415128A65BA0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DBD985E04F54236BA63E2031BCB3B11">
    <w:name w:val="3DBD985E04F54236BA63E2031BCB3B11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04FFCD50D044890ABBC0E7E683EA072">
    <w:name w:val="504FFCD50D044890ABBC0E7E683EA072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8F09497A3D64976B261E494F76806E1">
    <w:name w:val="38F09497A3D64976B261E494F76806E1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B71B963AD08434FB178076B64A8E362">
    <w:name w:val="3B71B963AD08434FB178076B64A8E362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668B06394AF4BA9AF10864C780BFDF1">
    <w:name w:val="6668B06394AF4BA9AF10864C780BFDF1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01133369EB461BB3EBF2E79153DD78">
    <w:name w:val="BD01133369EB461BB3EBF2E79153DD78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ABD1E82035E48D08D401EFB0CD5F16A">
    <w:name w:val="9ABD1E82035E48D08D401EFB0CD5F16A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802285224C344C6B525465F1ED7CC59">
    <w:name w:val="4802285224C344C6B525465F1ED7CC59"/>
    <w:rsid w:val="008F1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7234FF7637C4985A80A6EB1CD401970">
    <w:name w:val="37234FF7637C4985A80A6EB1CD401970"/>
    <w:rsid w:val="00DA45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7A6C5795F4427A974BD38610DA9C45">
    <w:name w:val="DE7A6C5795F4427A974BD38610DA9C45"/>
    <w:rsid w:val="00DA45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7234FF7637C4985A80A6EB1CD4019701">
    <w:name w:val="37234FF7637C4985A80A6EB1CD4019701"/>
    <w:rsid w:val="004A08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18CC6A36B9D425EA306EFE2D0BA0BC0">
    <w:name w:val="018CC6A36B9D425EA306EFE2D0BA0BC0"/>
    <w:rsid w:val="004A08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Gunnar Mörke</cp:lastModifiedBy>
  <cp:revision>2</cp:revision>
  <dcterms:created xsi:type="dcterms:W3CDTF">2017-11-07T17:21:00Z</dcterms:created>
  <dcterms:modified xsi:type="dcterms:W3CDTF">2017-11-07T17:21:00Z</dcterms:modified>
</cp:coreProperties>
</file>